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9E8" w14:textId="7DE21080" w:rsidR="00FE155F" w:rsidRDefault="00FE155F" w:rsidP="00FE1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 </w:t>
      </w:r>
      <w:r w:rsidR="000E5247">
        <w:rPr>
          <w:sz w:val="28"/>
          <w:szCs w:val="28"/>
        </w:rPr>
        <w:t>4</w:t>
      </w:r>
      <w:r>
        <w:rPr>
          <w:sz w:val="28"/>
          <w:szCs w:val="28"/>
        </w:rPr>
        <w:t xml:space="preserve">: Pomiar </w:t>
      </w:r>
      <w:r w:rsidR="000E5247">
        <w:rPr>
          <w:sz w:val="28"/>
          <w:szCs w:val="28"/>
        </w:rPr>
        <w:t>dynamometrii dłoniowej</w:t>
      </w:r>
    </w:p>
    <w:p w14:paraId="7E89EDB5" w14:textId="77777777" w:rsidR="001B134D" w:rsidRPr="001B1412" w:rsidRDefault="001B134D" w:rsidP="001B13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KARTA POMIAROWA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1B134D" w14:paraId="34D3CBF3" w14:textId="77777777" w:rsidTr="00616543">
        <w:trPr>
          <w:trHeight w:val="1284"/>
        </w:trPr>
        <w:tc>
          <w:tcPr>
            <w:tcW w:w="5098" w:type="dxa"/>
          </w:tcPr>
          <w:p w14:paraId="126DE1F4" w14:textId="77777777" w:rsidR="001B134D" w:rsidRDefault="001B134D" w:rsidP="00616543">
            <w:r>
              <w:t xml:space="preserve">Nazwisko i imię studentów wykonujących pomiary: </w:t>
            </w:r>
          </w:p>
          <w:p w14:paraId="1C821ABD" w14:textId="77777777" w:rsidR="001B134D" w:rsidRDefault="001B134D" w:rsidP="001B134D">
            <w:r>
              <w:t xml:space="preserve">1) </w:t>
            </w:r>
          </w:p>
          <w:p w14:paraId="0C713237" w14:textId="46488A02" w:rsidR="001B134D" w:rsidRDefault="001B134D" w:rsidP="001B134D">
            <w:r>
              <w:t>2)</w:t>
            </w:r>
          </w:p>
        </w:tc>
        <w:tc>
          <w:tcPr>
            <w:tcW w:w="3918" w:type="dxa"/>
          </w:tcPr>
          <w:p w14:paraId="6B9C5E82" w14:textId="77777777" w:rsidR="001B134D" w:rsidRDefault="001B134D" w:rsidP="00616543">
            <w:r>
              <w:t>Nr albumu:</w:t>
            </w:r>
          </w:p>
          <w:p w14:paraId="73DD3DFE" w14:textId="26ABDC23" w:rsidR="001B134D" w:rsidRDefault="001B134D" w:rsidP="00616543">
            <w:r>
              <w:t xml:space="preserve">1) </w:t>
            </w:r>
          </w:p>
          <w:p w14:paraId="6DA02C63" w14:textId="658B28DF" w:rsidR="001B134D" w:rsidRDefault="001B134D" w:rsidP="00616543">
            <w:r>
              <w:t xml:space="preserve">2) </w:t>
            </w:r>
          </w:p>
        </w:tc>
      </w:tr>
      <w:tr w:rsidR="001B134D" w14:paraId="7BE2319F" w14:textId="77777777" w:rsidTr="00616543">
        <w:trPr>
          <w:trHeight w:val="832"/>
        </w:trPr>
        <w:tc>
          <w:tcPr>
            <w:tcW w:w="5098" w:type="dxa"/>
          </w:tcPr>
          <w:p w14:paraId="3C43F807" w14:textId="77777777" w:rsidR="001B134D" w:rsidRDefault="001B134D" w:rsidP="00616543">
            <w:r>
              <w:t>Data badania:</w:t>
            </w:r>
          </w:p>
          <w:p w14:paraId="168EFAB7" w14:textId="77777777" w:rsidR="001B134D" w:rsidRDefault="001B134D" w:rsidP="00616543"/>
          <w:p w14:paraId="0634ED9D" w14:textId="77777777" w:rsidR="001B134D" w:rsidRDefault="001B134D" w:rsidP="00616543">
            <w:r>
              <w:t>Data złożenia karty do oceny:</w:t>
            </w:r>
          </w:p>
        </w:tc>
        <w:tc>
          <w:tcPr>
            <w:tcW w:w="3918" w:type="dxa"/>
          </w:tcPr>
          <w:p w14:paraId="378C5D2D" w14:textId="77777777" w:rsidR="001B134D" w:rsidRDefault="001B134D" w:rsidP="00616543">
            <w:r>
              <w:t xml:space="preserve"> Ocena:</w:t>
            </w:r>
          </w:p>
          <w:p w14:paraId="1EDF6995" w14:textId="77777777" w:rsidR="001B134D" w:rsidRDefault="001B134D" w:rsidP="00616543"/>
        </w:tc>
      </w:tr>
    </w:tbl>
    <w:p w14:paraId="1390D541" w14:textId="77777777" w:rsidR="00FE155F" w:rsidRDefault="00FE155F" w:rsidP="007A3E86">
      <w:pPr>
        <w:spacing w:after="0" w:line="276" w:lineRule="auto"/>
        <w:rPr>
          <w:sz w:val="20"/>
          <w:szCs w:val="20"/>
        </w:rPr>
      </w:pPr>
    </w:p>
    <w:p w14:paraId="0A68E280" w14:textId="77777777" w:rsidR="00FC2965" w:rsidRDefault="00FC2965" w:rsidP="00E16450">
      <w:pPr>
        <w:spacing w:after="0" w:line="276" w:lineRule="auto"/>
      </w:pPr>
    </w:p>
    <w:p w14:paraId="432523C8" w14:textId="74C61141" w:rsidR="000E5247" w:rsidRPr="00FC2965" w:rsidRDefault="000E5247" w:rsidP="000E5247">
      <w:pPr>
        <w:spacing w:after="0" w:line="276" w:lineRule="auto"/>
        <w:rPr>
          <w:rFonts w:ascii="Calibri" w:hAnsi="Calibri" w:cs="Calibri"/>
          <w:b/>
          <w:bCs/>
        </w:rPr>
      </w:pPr>
      <w:r w:rsidRPr="00FC2965">
        <w:rPr>
          <w:rFonts w:ascii="Calibri" w:hAnsi="Calibri" w:cs="Calibri"/>
          <w:b/>
          <w:bCs/>
        </w:rPr>
        <w:t>W</w:t>
      </w:r>
      <w:r w:rsidRPr="00FC2965">
        <w:rPr>
          <w:rFonts w:ascii="Calibri" w:hAnsi="Calibri" w:cs="Calibri"/>
          <w:b/>
          <w:bCs/>
        </w:rPr>
        <w:t xml:space="preserve"> zespole 2-osobowym </w:t>
      </w:r>
      <w:r w:rsidRPr="00FC2965">
        <w:rPr>
          <w:b/>
          <w:bCs/>
        </w:rPr>
        <w:t>w</w:t>
      </w:r>
      <w:r w:rsidR="00E16450" w:rsidRPr="00FC2965">
        <w:rPr>
          <w:b/>
          <w:bCs/>
        </w:rPr>
        <w:t xml:space="preserve">ykonaj </w:t>
      </w:r>
      <w:r w:rsidRPr="00FC2965">
        <w:rPr>
          <w:rFonts w:ascii="Calibri" w:hAnsi="Calibri" w:cs="Calibri"/>
          <w:b/>
          <w:bCs/>
        </w:rPr>
        <w:t>pomiar siły ścisku obu dłoni</w:t>
      </w:r>
      <w:r w:rsidR="00DD1AF1" w:rsidRPr="00FC2965">
        <w:rPr>
          <w:rFonts w:ascii="Calibri" w:hAnsi="Calibri" w:cs="Calibri"/>
          <w:b/>
          <w:bCs/>
        </w:rPr>
        <w:t xml:space="preserve"> </w:t>
      </w:r>
      <w:r w:rsidRPr="00FC2965">
        <w:rPr>
          <w:rFonts w:ascii="Calibri" w:hAnsi="Calibri" w:cs="Calibri"/>
          <w:b/>
          <w:bCs/>
        </w:rPr>
        <w:t>zgodnie z instrukcją</w:t>
      </w:r>
      <w:r w:rsidR="00E16450" w:rsidRPr="00FC2965">
        <w:rPr>
          <w:rFonts w:ascii="Calibri" w:hAnsi="Calibri" w:cs="Calibri"/>
          <w:b/>
          <w:bCs/>
        </w:rPr>
        <w:t>:</w:t>
      </w:r>
    </w:p>
    <w:p w14:paraId="6047E061" w14:textId="52239495" w:rsidR="00F61209" w:rsidRDefault="00F61209" w:rsidP="00F61209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F61209">
        <w:rPr>
          <w:rFonts w:ascii="Calibri" w:hAnsi="Calibri" w:cs="Calibri"/>
        </w:rPr>
        <w:t>Osoba b</w:t>
      </w:r>
      <w:r w:rsidRPr="00F61209">
        <w:rPr>
          <w:rFonts w:ascii="Calibri" w:hAnsi="Calibri" w:cs="Calibri"/>
        </w:rPr>
        <w:t>adan</w:t>
      </w:r>
      <w:r w:rsidRPr="00F61209">
        <w:rPr>
          <w:rFonts w:ascii="Calibri" w:hAnsi="Calibri" w:cs="Calibri"/>
        </w:rPr>
        <w:t>a</w:t>
      </w:r>
      <w:r w:rsidRPr="00F61209">
        <w:rPr>
          <w:rFonts w:ascii="Calibri" w:hAnsi="Calibri" w:cs="Calibri"/>
        </w:rPr>
        <w:t xml:space="preserve"> stoi w małym rozkroku, </w:t>
      </w:r>
      <w:r w:rsidR="00FC2965">
        <w:rPr>
          <w:rFonts w:ascii="Calibri" w:hAnsi="Calibri" w:cs="Calibri"/>
        </w:rPr>
        <w:t xml:space="preserve">trzymając </w:t>
      </w:r>
      <w:r w:rsidRPr="00F61209">
        <w:rPr>
          <w:rFonts w:ascii="Calibri" w:hAnsi="Calibri" w:cs="Calibri"/>
        </w:rPr>
        <w:t xml:space="preserve">dynamometr </w:t>
      </w:r>
      <w:r w:rsidR="00FC2965">
        <w:rPr>
          <w:rFonts w:ascii="Calibri" w:hAnsi="Calibri" w:cs="Calibri"/>
        </w:rPr>
        <w:t xml:space="preserve">(który </w:t>
      </w:r>
      <w:r w:rsidR="00FC2965" w:rsidRPr="00F61209">
        <w:rPr>
          <w:rFonts w:ascii="Calibri" w:hAnsi="Calibri" w:cs="Calibri"/>
        </w:rPr>
        <w:t>ściśle przylega do palców dłoni</w:t>
      </w:r>
      <w:r w:rsidR="00FC2965">
        <w:rPr>
          <w:rFonts w:ascii="Calibri" w:hAnsi="Calibri" w:cs="Calibri"/>
        </w:rPr>
        <w:t>) w prawej/lewej ręce</w:t>
      </w:r>
      <w:r w:rsidRPr="00F61209">
        <w:rPr>
          <w:rFonts w:ascii="Calibri" w:hAnsi="Calibri" w:cs="Calibri"/>
        </w:rPr>
        <w:t>, ramię opuszczone wzdłuż</w:t>
      </w:r>
      <w:r w:rsidRPr="00F61209">
        <w:rPr>
          <w:rFonts w:ascii="Calibri" w:hAnsi="Calibri" w:cs="Calibri"/>
        </w:rPr>
        <w:t xml:space="preserve"> </w:t>
      </w:r>
      <w:r w:rsidRPr="00F61209">
        <w:rPr>
          <w:rFonts w:ascii="Calibri" w:hAnsi="Calibri" w:cs="Calibri"/>
        </w:rPr>
        <w:t xml:space="preserve">tułowia tak, by ręka nie dotykała </w:t>
      </w:r>
      <w:r w:rsidR="00FC2965" w:rsidRPr="00F61209">
        <w:rPr>
          <w:rFonts w:ascii="Calibri" w:hAnsi="Calibri" w:cs="Calibri"/>
        </w:rPr>
        <w:t>żadnej części ciała</w:t>
      </w:r>
      <w:r w:rsidRPr="00F61209">
        <w:rPr>
          <w:rFonts w:ascii="Calibri" w:hAnsi="Calibri" w:cs="Calibri"/>
        </w:rPr>
        <w:t xml:space="preserve">, </w:t>
      </w:r>
      <w:r w:rsidRPr="00F61209">
        <w:rPr>
          <w:rFonts w:ascii="Calibri" w:hAnsi="Calibri" w:cs="Calibri"/>
        </w:rPr>
        <w:t xml:space="preserve">drugie ramie opuszczone swobodnie. </w:t>
      </w:r>
      <w:r w:rsidRPr="00F61209">
        <w:rPr>
          <w:rFonts w:ascii="Calibri" w:hAnsi="Calibri" w:cs="Calibri"/>
        </w:rPr>
        <w:t xml:space="preserve">Na sygnał badany wykonuje </w:t>
      </w:r>
      <w:r w:rsidRPr="00F61209">
        <w:rPr>
          <w:rFonts w:ascii="Calibri" w:hAnsi="Calibri" w:cs="Calibri"/>
        </w:rPr>
        <w:t>krótki</w:t>
      </w:r>
      <w:r w:rsidRPr="00F61209">
        <w:rPr>
          <w:rFonts w:ascii="Calibri" w:hAnsi="Calibri" w:cs="Calibri"/>
        </w:rPr>
        <w:t xml:space="preserve"> </w:t>
      </w:r>
      <w:r w:rsidRPr="00F61209">
        <w:rPr>
          <w:rFonts w:ascii="Calibri" w:hAnsi="Calibri" w:cs="Calibri"/>
        </w:rPr>
        <w:t>ścisk dynamometru z maksymalną siłą</w:t>
      </w:r>
      <w:r w:rsidRPr="00F61209">
        <w:rPr>
          <w:rFonts w:ascii="Calibri" w:hAnsi="Calibri" w:cs="Calibri"/>
        </w:rPr>
        <w:t>.</w:t>
      </w:r>
      <w:r w:rsidRPr="00F61209">
        <w:rPr>
          <w:rFonts w:ascii="Calibri" w:hAnsi="Calibri" w:cs="Calibri"/>
        </w:rPr>
        <w:t xml:space="preserve"> </w:t>
      </w:r>
      <w:r w:rsidR="00FC2965">
        <w:rPr>
          <w:rFonts w:ascii="Calibri" w:hAnsi="Calibri" w:cs="Calibri"/>
        </w:rPr>
        <w:t>Pomiar siły każdej ręki wykonuje się dwukrotnie.</w:t>
      </w:r>
    </w:p>
    <w:p w14:paraId="0F2D32E9" w14:textId="53A7F8B3" w:rsidR="00F61209" w:rsidRDefault="00FC2965" w:rsidP="00F61209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F61209" w:rsidRPr="00F61209">
        <w:rPr>
          <w:rFonts w:ascii="Calibri" w:hAnsi="Calibri" w:cs="Calibri"/>
        </w:rPr>
        <w:t>dczyt</w:t>
      </w:r>
      <w:r>
        <w:rPr>
          <w:rFonts w:ascii="Calibri" w:hAnsi="Calibri" w:cs="Calibri"/>
        </w:rPr>
        <w:t>a</w:t>
      </w:r>
      <w:r w:rsidR="00F61209" w:rsidRPr="00F61209">
        <w:rPr>
          <w:rFonts w:ascii="Calibri" w:hAnsi="Calibri" w:cs="Calibri"/>
        </w:rPr>
        <w:t>j wynik</w:t>
      </w:r>
      <w:r>
        <w:rPr>
          <w:rFonts w:ascii="Calibri" w:hAnsi="Calibri" w:cs="Calibri"/>
        </w:rPr>
        <w:t>i</w:t>
      </w:r>
      <w:r w:rsidR="00F61209" w:rsidRPr="00F61209">
        <w:rPr>
          <w:rFonts w:ascii="Calibri" w:hAnsi="Calibri" w:cs="Calibri"/>
        </w:rPr>
        <w:t xml:space="preserve"> z dynamometru i zapis</w:t>
      </w:r>
      <w:r>
        <w:rPr>
          <w:rFonts w:ascii="Calibri" w:hAnsi="Calibri" w:cs="Calibri"/>
        </w:rPr>
        <w:t>z</w:t>
      </w:r>
      <w:r w:rsidR="00F61209" w:rsidRPr="00F612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w Tabeli 1 podając odpowiednie jednostki miary</w:t>
      </w:r>
      <w:r w:rsidR="00F61209" w:rsidRPr="00F61209">
        <w:rPr>
          <w:rFonts w:ascii="Calibri" w:hAnsi="Calibri" w:cs="Calibri"/>
        </w:rPr>
        <w:t>.</w:t>
      </w:r>
    </w:p>
    <w:p w14:paraId="79293C0E" w14:textId="405DA5CA" w:rsidR="00F61209" w:rsidRPr="00F61209" w:rsidRDefault="00F61209" w:rsidP="00F61209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F61209">
        <w:rPr>
          <w:rFonts w:ascii="Calibri" w:hAnsi="Calibri" w:cs="Calibri"/>
        </w:rPr>
        <w:t xml:space="preserve"> </w:t>
      </w:r>
      <w:bookmarkStart w:id="0" w:name="_Hlk147947633"/>
      <w:r w:rsidR="00FC2965">
        <w:rPr>
          <w:rFonts w:ascii="Calibri" w:hAnsi="Calibri" w:cs="Calibri"/>
        </w:rPr>
        <w:t>Pod tabelą dokonaj interpretacji uzyskanych wyników</w:t>
      </w:r>
      <w:bookmarkEnd w:id="0"/>
      <w:r w:rsidR="00FC2965">
        <w:rPr>
          <w:rFonts w:ascii="Calibri" w:hAnsi="Calibri" w:cs="Calibri"/>
        </w:rPr>
        <w:t>.</w:t>
      </w:r>
    </w:p>
    <w:p w14:paraId="61E3572B" w14:textId="77777777" w:rsidR="00C012C9" w:rsidRDefault="00C012C9" w:rsidP="000E5247">
      <w:pPr>
        <w:spacing w:after="0" w:line="276" w:lineRule="auto"/>
        <w:rPr>
          <w:rFonts w:ascii="Calibri" w:hAnsi="Calibri" w:cs="Calibri"/>
        </w:rPr>
      </w:pPr>
    </w:p>
    <w:p w14:paraId="61B36388" w14:textId="77777777" w:rsidR="000E5247" w:rsidRPr="006B70D5" w:rsidRDefault="000E5247" w:rsidP="00E16450">
      <w:pPr>
        <w:spacing w:after="0" w:line="276" w:lineRule="auto"/>
        <w:rPr>
          <w:rFonts w:ascii="Calibri" w:hAnsi="Calibri" w:cs="Calibri"/>
        </w:rPr>
      </w:pPr>
    </w:p>
    <w:p w14:paraId="1571351C" w14:textId="330F3F13" w:rsidR="0054476A" w:rsidRDefault="0054476A" w:rsidP="00E16450">
      <w:pPr>
        <w:spacing w:after="0" w:line="276" w:lineRule="auto"/>
      </w:pPr>
    </w:p>
    <w:p w14:paraId="58442FDA" w14:textId="0667A6D5" w:rsidR="00E16450" w:rsidRPr="006B70D5" w:rsidRDefault="00FC2965" w:rsidP="00E16450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Tabela wyników.</w:t>
      </w:r>
      <w:r w:rsidR="006B70D5" w:rsidRPr="006B70D5">
        <w:rPr>
          <w:rFonts w:ascii="Calibri" w:hAnsi="Calibri" w:cs="Calibri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93"/>
        <w:gridCol w:w="1491"/>
        <w:gridCol w:w="1222"/>
        <w:gridCol w:w="1571"/>
        <w:gridCol w:w="1273"/>
        <w:gridCol w:w="1466"/>
      </w:tblGrid>
      <w:tr w:rsidR="000E5247" w:rsidRPr="007A3E86" w14:paraId="2CC51978" w14:textId="5B79CD91" w:rsidTr="00A80509">
        <w:trPr>
          <w:trHeight w:val="268"/>
          <w:jc w:val="center"/>
        </w:trPr>
        <w:tc>
          <w:tcPr>
            <w:tcW w:w="1993" w:type="dxa"/>
            <w:vMerge w:val="restart"/>
          </w:tcPr>
          <w:p w14:paraId="435AC1F3" w14:textId="20366BAD" w:rsidR="000E5247" w:rsidRPr="00442322" w:rsidRDefault="000E5247" w:rsidP="00DD1AF1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2"/>
          </w:tcPr>
          <w:p w14:paraId="61869ADE" w14:textId="334C80FF" w:rsidR="000E5247" w:rsidRDefault="000E5247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Badany 1</w:t>
            </w:r>
          </w:p>
        </w:tc>
        <w:tc>
          <w:tcPr>
            <w:tcW w:w="2844" w:type="dxa"/>
            <w:gridSpan w:val="2"/>
          </w:tcPr>
          <w:p w14:paraId="41F2231C" w14:textId="63AC812D" w:rsidR="000E5247" w:rsidRDefault="000E5247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Badany 2</w:t>
            </w:r>
          </w:p>
        </w:tc>
        <w:tc>
          <w:tcPr>
            <w:tcW w:w="1466" w:type="dxa"/>
          </w:tcPr>
          <w:p w14:paraId="6AD0196D" w14:textId="537B72DB" w:rsidR="000E5247" w:rsidRDefault="000E5247" w:rsidP="00DD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Różnica</w:t>
            </w:r>
          </w:p>
        </w:tc>
      </w:tr>
      <w:tr w:rsidR="000E5247" w:rsidRPr="007A3E86" w14:paraId="50E6361C" w14:textId="4C6C5E10" w:rsidTr="000E5247">
        <w:trPr>
          <w:trHeight w:val="247"/>
          <w:jc w:val="center"/>
        </w:trPr>
        <w:tc>
          <w:tcPr>
            <w:tcW w:w="1993" w:type="dxa"/>
            <w:vMerge/>
          </w:tcPr>
          <w:p w14:paraId="200F851C" w14:textId="62CD9367" w:rsidR="000E5247" w:rsidRPr="00442322" w:rsidRDefault="000E5247" w:rsidP="000E524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91" w:type="dxa"/>
          </w:tcPr>
          <w:p w14:paraId="0E7245A3" w14:textId="094DFCB6" w:rsidR="000E5247" w:rsidRPr="007A3E86" w:rsidRDefault="000E5247" w:rsidP="000E5247">
            <w:pPr>
              <w:spacing w:line="360" w:lineRule="auto"/>
              <w:jc w:val="center"/>
            </w:pPr>
            <w:r>
              <w:t>Pomiar 1</w:t>
            </w:r>
          </w:p>
        </w:tc>
        <w:tc>
          <w:tcPr>
            <w:tcW w:w="1222" w:type="dxa"/>
          </w:tcPr>
          <w:p w14:paraId="2CE04FA2" w14:textId="41FBF457" w:rsidR="000E5247" w:rsidRPr="007A3E86" w:rsidRDefault="000E5247" w:rsidP="000E5247">
            <w:pPr>
              <w:spacing w:line="360" w:lineRule="auto"/>
              <w:jc w:val="center"/>
            </w:pPr>
            <w:r>
              <w:t>Pomiar 2</w:t>
            </w:r>
          </w:p>
        </w:tc>
        <w:tc>
          <w:tcPr>
            <w:tcW w:w="1571" w:type="dxa"/>
          </w:tcPr>
          <w:p w14:paraId="2310E702" w14:textId="44D01DCC" w:rsidR="000E5247" w:rsidRPr="007A3E86" w:rsidRDefault="000E5247" w:rsidP="000E5247">
            <w:pPr>
              <w:spacing w:line="360" w:lineRule="auto"/>
              <w:jc w:val="center"/>
            </w:pPr>
            <w:r>
              <w:t>Pomiar 1</w:t>
            </w:r>
          </w:p>
        </w:tc>
        <w:tc>
          <w:tcPr>
            <w:tcW w:w="1273" w:type="dxa"/>
          </w:tcPr>
          <w:p w14:paraId="202359F4" w14:textId="7F13F938" w:rsidR="000E5247" w:rsidRPr="007A3E86" w:rsidRDefault="000E5247" w:rsidP="000E5247">
            <w:pPr>
              <w:spacing w:line="360" w:lineRule="auto"/>
              <w:jc w:val="center"/>
            </w:pPr>
            <w:r>
              <w:t>Pomiar 2</w:t>
            </w:r>
          </w:p>
        </w:tc>
        <w:tc>
          <w:tcPr>
            <w:tcW w:w="1466" w:type="dxa"/>
          </w:tcPr>
          <w:p w14:paraId="74616234" w14:textId="0139C410" w:rsidR="000E5247" w:rsidRPr="007A3E86" w:rsidRDefault="000E5247" w:rsidP="000E5247">
            <w:pPr>
              <w:spacing w:line="360" w:lineRule="auto"/>
              <w:jc w:val="center"/>
            </w:pPr>
          </w:p>
        </w:tc>
      </w:tr>
      <w:tr w:rsidR="000E5247" w:rsidRPr="007A3E86" w14:paraId="334EDA63" w14:textId="57014F4A" w:rsidTr="000E5247">
        <w:trPr>
          <w:trHeight w:val="268"/>
          <w:jc w:val="center"/>
        </w:trPr>
        <w:tc>
          <w:tcPr>
            <w:tcW w:w="1993" w:type="dxa"/>
          </w:tcPr>
          <w:p w14:paraId="5966BE88" w14:textId="2DAA8C18" w:rsidR="000E5247" w:rsidRPr="00C012C9" w:rsidRDefault="000E5247" w:rsidP="00CA79BA">
            <w:pPr>
              <w:spacing w:line="360" w:lineRule="auto"/>
            </w:pPr>
            <w:r w:rsidRPr="00C012C9">
              <w:t xml:space="preserve">Prawa dłoń </w:t>
            </w:r>
          </w:p>
        </w:tc>
        <w:tc>
          <w:tcPr>
            <w:tcW w:w="1491" w:type="dxa"/>
          </w:tcPr>
          <w:p w14:paraId="55A8443E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14:paraId="40C6CB21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571" w:type="dxa"/>
          </w:tcPr>
          <w:p w14:paraId="3A306975" w14:textId="345BCCA6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273" w:type="dxa"/>
          </w:tcPr>
          <w:p w14:paraId="0A4DD101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466" w:type="dxa"/>
          </w:tcPr>
          <w:p w14:paraId="684BA106" w14:textId="073EABB4" w:rsidR="000E5247" w:rsidRPr="007A3E86" w:rsidRDefault="000E5247" w:rsidP="00CA79BA">
            <w:pPr>
              <w:spacing w:line="360" w:lineRule="auto"/>
              <w:jc w:val="center"/>
            </w:pPr>
          </w:p>
        </w:tc>
      </w:tr>
      <w:tr w:rsidR="000E5247" w:rsidRPr="007A3E86" w14:paraId="61D71496" w14:textId="386D4689" w:rsidTr="000E5247">
        <w:trPr>
          <w:trHeight w:val="247"/>
          <w:jc w:val="center"/>
        </w:trPr>
        <w:tc>
          <w:tcPr>
            <w:tcW w:w="1993" w:type="dxa"/>
          </w:tcPr>
          <w:p w14:paraId="344941F1" w14:textId="4B38EA38" w:rsidR="000E5247" w:rsidRPr="00C012C9" w:rsidRDefault="000E5247" w:rsidP="00CA79BA">
            <w:pPr>
              <w:spacing w:line="360" w:lineRule="auto"/>
            </w:pPr>
            <w:r w:rsidRPr="00C012C9">
              <w:t xml:space="preserve">Lewa dłoń </w:t>
            </w:r>
          </w:p>
        </w:tc>
        <w:tc>
          <w:tcPr>
            <w:tcW w:w="1491" w:type="dxa"/>
          </w:tcPr>
          <w:p w14:paraId="797392E3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14:paraId="2A383300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571" w:type="dxa"/>
          </w:tcPr>
          <w:p w14:paraId="3BEC5001" w14:textId="256B8E20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273" w:type="dxa"/>
          </w:tcPr>
          <w:p w14:paraId="4EE5D9B0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466" w:type="dxa"/>
          </w:tcPr>
          <w:p w14:paraId="5337CA10" w14:textId="6657BC76" w:rsidR="000E5247" w:rsidRPr="007A3E86" w:rsidRDefault="000E5247" w:rsidP="00CA79BA">
            <w:pPr>
              <w:spacing w:line="360" w:lineRule="auto"/>
              <w:jc w:val="center"/>
            </w:pPr>
          </w:p>
        </w:tc>
      </w:tr>
      <w:tr w:rsidR="000E5247" w:rsidRPr="007A3E86" w14:paraId="4CE92BDC" w14:textId="1E4FAEEB" w:rsidTr="000E5247">
        <w:trPr>
          <w:trHeight w:val="247"/>
          <w:jc w:val="center"/>
        </w:trPr>
        <w:tc>
          <w:tcPr>
            <w:tcW w:w="1993" w:type="dxa"/>
          </w:tcPr>
          <w:p w14:paraId="3DD8BD3D" w14:textId="3DF267E2" w:rsidR="000E5247" w:rsidRPr="00442322" w:rsidRDefault="000E5247" w:rsidP="00CA79B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Różnica P/L</w:t>
            </w:r>
          </w:p>
        </w:tc>
        <w:tc>
          <w:tcPr>
            <w:tcW w:w="1491" w:type="dxa"/>
          </w:tcPr>
          <w:p w14:paraId="3EE0B0BE" w14:textId="6917440E" w:rsidR="000E5247" w:rsidRPr="007A3E86" w:rsidRDefault="000E5247" w:rsidP="00CA79BA">
            <w:pPr>
              <w:tabs>
                <w:tab w:val="left" w:pos="299"/>
              </w:tabs>
              <w:spacing w:line="360" w:lineRule="auto"/>
              <w:jc w:val="center"/>
            </w:pPr>
          </w:p>
        </w:tc>
        <w:tc>
          <w:tcPr>
            <w:tcW w:w="1222" w:type="dxa"/>
          </w:tcPr>
          <w:p w14:paraId="03965AAB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571" w:type="dxa"/>
          </w:tcPr>
          <w:p w14:paraId="0F267B0D" w14:textId="49094484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273" w:type="dxa"/>
          </w:tcPr>
          <w:p w14:paraId="57A641C8" w14:textId="77777777" w:rsidR="000E5247" w:rsidRPr="007A3E86" w:rsidRDefault="000E5247" w:rsidP="00CA79BA">
            <w:pPr>
              <w:spacing w:line="360" w:lineRule="auto"/>
              <w:jc w:val="center"/>
            </w:pPr>
          </w:p>
        </w:tc>
        <w:tc>
          <w:tcPr>
            <w:tcW w:w="1466" w:type="dxa"/>
          </w:tcPr>
          <w:p w14:paraId="71F61E72" w14:textId="62DD1CC9" w:rsidR="000E5247" w:rsidRPr="007A3E86" w:rsidRDefault="000E5247" w:rsidP="00CA79BA">
            <w:pPr>
              <w:spacing w:line="360" w:lineRule="auto"/>
              <w:jc w:val="center"/>
            </w:pPr>
          </w:p>
        </w:tc>
      </w:tr>
    </w:tbl>
    <w:p w14:paraId="56328255" w14:textId="3DC2C3E9" w:rsidR="00487103" w:rsidRDefault="00487103" w:rsidP="00DD1AF1"/>
    <w:p w14:paraId="386DD757" w14:textId="77777777" w:rsidR="00F61209" w:rsidRDefault="00F61209" w:rsidP="00F61209"/>
    <w:p w14:paraId="68EAFD18" w14:textId="77777777" w:rsidR="00F61209" w:rsidRDefault="00F61209" w:rsidP="00F61209">
      <w:r>
        <w:t>Interpretacja wyników:</w:t>
      </w:r>
    </w:p>
    <w:p w14:paraId="19FC6F6B" w14:textId="77777777" w:rsidR="00F61209" w:rsidRDefault="00F61209" w:rsidP="00F61209"/>
    <w:p w14:paraId="2612C074" w14:textId="77777777" w:rsidR="00F61209" w:rsidRDefault="00F61209" w:rsidP="00DD1AF1"/>
    <w:sectPr w:rsidR="00F612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E84A" w14:textId="77777777" w:rsidR="00D53B3E" w:rsidRDefault="00D53B3E" w:rsidP="004F2E34">
      <w:pPr>
        <w:spacing w:after="0" w:line="240" w:lineRule="auto"/>
      </w:pPr>
      <w:r>
        <w:separator/>
      </w:r>
    </w:p>
  </w:endnote>
  <w:endnote w:type="continuationSeparator" w:id="0">
    <w:p w14:paraId="58A2697D" w14:textId="77777777" w:rsidR="00D53B3E" w:rsidRDefault="00D53B3E" w:rsidP="004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5629" w14:textId="77777777" w:rsidR="00D53B3E" w:rsidRDefault="00D53B3E" w:rsidP="004F2E34">
      <w:pPr>
        <w:spacing w:after="0" w:line="240" w:lineRule="auto"/>
      </w:pPr>
      <w:r>
        <w:separator/>
      </w:r>
    </w:p>
  </w:footnote>
  <w:footnote w:type="continuationSeparator" w:id="0">
    <w:p w14:paraId="054EDD84" w14:textId="77777777" w:rsidR="00D53B3E" w:rsidRDefault="00D53B3E" w:rsidP="004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5BBB" w14:textId="77777777" w:rsidR="001B134D" w:rsidRDefault="001B134D" w:rsidP="001B134D">
    <w:pPr>
      <w:spacing w:after="0"/>
      <w:jc w:val="center"/>
      <w:rPr>
        <w:sz w:val="28"/>
        <w:szCs w:val="28"/>
      </w:rPr>
    </w:pPr>
    <w:r w:rsidRPr="00D73A41">
      <w:rPr>
        <w:sz w:val="28"/>
        <w:szCs w:val="28"/>
      </w:rPr>
      <w:t>Podstawy biomechaniki [FIM0-DI&gt;</w:t>
    </w:r>
    <w:proofErr w:type="spellStart"/>
    <w:r w:rsidRPr="00D73A41">
      <w:rPr>
        <w:sz w:val="28"/>
        <w:szCs w:val="28"/>
      </w:rPr>
      <w:t>PBiom</w:t>
    </w:r>
    <w:proofErr w:type="spellEnd"/>
    <w:r w:rsidRPr="00D73A41">
      <w:rPr>
        <w:sz w:val="28"/>
        <w:szCs w:val="28"/>
      </w:rPr>
      <w:t>]</w:t>
    </w:r>
  </w:p>
  <w:p w14:paraId="66D7A442" w14:textId="77777777" w:rsidR="001B134D" w:rsidRDefault="001B134D" w:rsidP="001B13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A00"/>
    <w:multiLevelType w:val="hybridMultilevel"/>
    <w:tmpl w:val="277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A9C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053"/>
    <w:multiLevelType w:val="multilevel"/>
    <w:tmpl w:val="DC52E412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A67"/>
    <w:multiLevelType w:val="multilevel"/>
    <w:tmpl w:val="8F72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E5389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1D22"/>
    <w:multiLevelType w:val="multilevel"/>
    <w:tmpl w:val="A24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A4981"/>
    <w:multiLevelType w:val="multilevel"/>
    <w:tmpl w:val="37982B1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83BF5"/>
    <w:multiLevelType w:val="hybridMultilevel"/>
    <w:tmpl w:val="95FA1DAA"/>
    <w:lvl w:ilvl="0" w:tplc="05FCE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3351"/>
    <w:multiLevelType w:val="hybridMultilevel"/>
    <w:tmpl w:val="233E72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41CD2"/>
    <w:multiLevelType w:val="multilevel"/>
    <w:tmpl w:val="BD9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99516">
    <w:abstractNumId w:val="3"/>
  </w:num>
  <w:num w:numId="2" w16cid:durableId="429592913">
    <w:abstractNumId w:val="7"/>
  </w:num>
  <w:num w:numId="3" w16cid:durableId="840047057">
    <w:abstractNumId w:val="5"/>
  </w:num>
  <w:num w:numId="4" w16cid:durableId="782696553">
    <w:abstractNumId w:val="2"/>
  </w:num>
  <w:num w:numId="5" w16cid:durableId="2071808510">
    <w:abstractNumId w:val="1"/>
  </w:num>
  <w:num w:numId="6" w16cid:durableId="1732270629">
    <w:abstractNumId w:val="6"/>
  </w:num>
  <w:num w:numId="7" w16cid:durableId="806779325">
    <w:abstractNumId w:val="9"/>
  </w:num>
  <w:num w:numId="8" w16cid:durableId="1838840086">
    <w:abstractNumId w:val="4"/>
  </w:num>
  <w:num w:numId="9" w16cid:durableId="744912737">
    <w:abstractNumId w:val="0"/>
  </w:num>
  <w:num w:numId="10" w16cid:durableId="785274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B"/>
    <w:rsid w:val="00040928"/>
    <w:rsid w:val="0005599B"/>
    <w:rsid w:val="0009710A"/>
    <w:rsid w:val="000E38CA"/>
    <w:rsid w:val="000E5247"/>
    <w:rsid w:val="000E572D"/>
    <w:rsid w:val="000F0751"/>
    <w:rsid w:val="0014404E"/>
    <w:rsid w:val="001633E4"/>
    <w:rsid w:val="001B134D"/>
    <w:rsid w:val="001B1412"/>
    <w:rsid w:val="002B474F"/>
    <w:rsid w:val="00327DA5"/>
    <w:rsid w:val="00350BB0"/>
    <w:rsid w:val="0039508B"/>
    <w:rsid w:val="003C007C"/>
    <w:rsid w:val="00442322"/>
    <w:rsid w:val="00487103"/>
    <w:rsid w:val="004F2E34"/>
    <w:rsid w:val="0050219A"/>
    <w:rsid w:val="0054476A"/>
    <w:rsid w:val="0054693F"/>
    <w:rsid w:val="005C33FE"/>
    <w:rsid w:val="005F157F"/>
    <w:rsid w:val="005F5996"/>
    <w:rsid w:val="006371F1"/>
    <w:rsid w:val="006A0BFD"/>
    <w:rsid w:val="006B4396"/>
    <w:rsid w:val="006B70D5"/>
    <w:rsid w:val="006C457D"/>
    <w:rsid w:val="007147CA"/>
    <w:rsid w:val="00721643"/>
    <w:rsid w:val="0074762B"/>
    <w:rsid w:val="007A3E86"/>
    <w:rsid w:val="007B7BE0"/>
    <w:rsid w:val="007E3AEE"/>
    <w:rsid w:val="008425F7"/>
    <w:rsid w:val="008929FB"/>
    <w:rsid w:val="008A1791"/>
    <w:rsid w:val="008B59C8"/>
    <w:rsid w:val="008F7899"/>
    <w:rsid w:val="00947E28"/>
    <w:rsid w:val="00995569"/>
    <w:rsid w:val="009A3680"/>
    <w:rsid w:val="00A335E9"/>
    <w:rsid w:val="00A671F3"/>
    <w:rsid w:val="00A808B7"/>
    <w:rsid w:val="00A85F82"/>
    <w:rsid w:val="00AB03D4"/>
    <w:rsid w:val="00AB1A12"/>
    <w:rsid w:val="00AE0AAF"/>
    <w:rsid w:val="00AF7DDB"/>
    <w:rsid w:val="00B4485B"/>
    <w:rsid w:val="00B53B69"/>
    <w:rsid w:val="00B57F64"/>
    <w:rsid w:val="00BD02F9"/>
    <w:rsid w:val="00C012C9"/>
    <w:rsid w:val="00C06293"/>
    <w:rsid w:val="00CA79BA"/>
    <w:rsid w:val="00CB7C94"/>
    <w:rsid w:val="00CC17CA"/>
    <w:rsid w:val="00D53B3E"/>
    <w:rsid w:val="00D73A41"/>
    <w:rsid w:val="00DD1AF1"/>
    <w:rsid w:val="00DE46E0"/>
    <w:rsid w:val="00E07FD5"/>
    <w:rsid w:val="00E16450"/>
    <w:rsid w:val="00EF2AB1"/>
    <w:rsid w:val="00F358E1"/>
    <w:rsid w:val="00F61209"/>
    <w:rsid w:val="00F6190C"/>
    <w:rsid w:val="00F94C50"/>
    <w:rsid w:val="00F957F7"/>
    <w:rsid w:val="00FC2965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0ACF"/>
  <w15:chartTrackingRefBased/>
  <w15:docId w15:val="{DEC5046A-57C4-4DB6-B236-3B968FA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9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E34"/>
  </w:style>
  <w:style w:type="paragraph" w:styleId="Stopka">
    <w:name w:val="footer"/>
    <w:basedOn w:val="Normalny"/>
    <w:link w:val="StopkaZnak"/>
    <w:uiPriority w:val="99"/>
    <w:unhideWhenUsed/>
    <w:rsid w:val="004F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E34"/>
  </w:style>
  <w:style w:type="paragraph" w:styleId="Akapitzlist">
    <w:name w:val="List Paragraph"/>
    <w:basedOn w:val="Normalny"/>
    <w:uiPriority w:val="34"/>
    <w:qFormat/>
    <w:rsid w:val="002B474F"/>
    <w:pPr>
      <w:ind w:left="720"/>
      <w:contextualSpacing/>
    </w:pPr>
  </w:style>
  <w:style w:type="table" w:styleId="Tabela-Siatka">
    <w:name w:val="Table Grid"/>
    <w:basedOn w:val="Standardowy"/>
    <w:uiPriority w:val="39"/>
    <w:rsid w:val="00D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6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6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41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646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586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03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994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568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31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249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075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098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7743">
              <w:marLeft w:val="11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4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2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0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81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65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2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9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78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66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2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8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74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55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8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2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0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6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48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10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7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2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1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89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1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16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45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95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93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52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34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67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7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5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8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18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57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21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25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9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3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8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1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73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49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0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3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860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366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4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79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64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57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442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531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63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978">
          <w:marLeft w:val="0"/>
          <w:marRight w:val="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8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6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082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21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937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2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Polak</dc:creator>
  <cp:keywords/>
  <dc:description/>
  <cp:lastModifiedBy>Ewa Polak</cp:lastModifiedBy>
  <cp:revision>4</cp:revision>
  <cp:lastPrinted>2022-10-10T18:01:00Z</cp:lastPrinted>
  <dcterms:created xsi:type="dcterms:W3CDTF">2023-10-04T10:16:00Z</dcterms:created>
  <dcterms:modified xsi:type="dcterms:W3CDTF">2023-10-11T18:55:00Z</dcterms:modified>
</cp:coreProperties>
</file>